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4D" w:rsidRPr="003E4579" w:rsidRDefault="00604D4D" w:rsidP="004E3F6B">
      <w:pPr>
        <w:pStyle w:val="NormalnyWeb"/>
        <w:rPr>
          <w:sz w:val="28"/>
          <w:szCs w:val="28"/>
        </w:rPr>
      </w:pPr>
      <w:r w:rsidRPr="003E4579">
        <w:rPr>
          <w:sz w:val="28"/>
          <w:szCs w:val="28"/>
        </w:rPr>
        <w:t>Witajcie Szóstoklasiści!</w:t>
      </w:r>
    </w:p>
    <w:p w:rsidR="00604D4D" w:rsidRDefault="00604D4D" w:rsidP="004E3F6B">
      <w:pPr>
        <w:pStyle w:val="NormalnyWeb"/>
      </w:pPr>
      <w:r>
        <w:t>Przesyłam tekst „Ody do radości”. Każdy z Was powinien mieć go w zeszycie.  Przypominam, że dwi</w:t>
      </w:r>
      <w:r w:rsidR="003E4579">
        <w:t xml:space="preserve">e zwrotki trzeba opanować </w:t>
      </w:r>
      <w:r>
        <w:t>na pamięć (taka była nasza umowa ;)</w:t>
      </w:r>
    </w:p>
    <w:p w:rsidR="004E3F6B" w:rsidRPr="00F72010" w:rsidRDefault="004E3F6B" w:rsidP="004E3F6B">
      <w:pPr>
        <w:pStyle w:val="NormalnyWeb"/>
      </w:pPr>
      <w:r>
        <w:t>ODA DO RADOŚCI</w:t>
      </w:r>
    </w:p>
    <w:p w:rsidR="004E3F6B" w:rsidRPr="00F72010" w:rsidRDefault="004E3F6B" w:rsidP="004E3F6B">
      <w:pPr>
        <w:pStyle w:val="NormalnyWeb"/>
      </w:pPr>
      <w:r w:rsidRPr="00F72010">
        <w:t>1. O Radości, iskro bogów,</w:t>
      </w:r>
      <w:r w:rsidRPr="00F72010">
        <w:br/>
        <w:t>Kwiecie Elizejskich Pól</w:t>
      </w:r>
      <w:r w:rsidRPr="00F72010">
        <w:br/>
        <w:t>Święta na twym świętym progu</w:t>
      </w:r>
      <w:r w:rsidRPr="00F72010">
        <w:br/>
        <w:t>Staje nasz natchniony chór.</w:t>
      </w:r>
      <w:r w:rsidRPr="00F72010">
        <w:br/>
        <w:t>Jasność twoja wszystko zaćmi</w:t>
      </w:r>
      <w:r w:rsidRPr="00F72010">
        <w:br/>
        <w:t>Złączy co rozdzielił los</w:t>
      </w:r>
      <w:r w:rsidRPr="00F72010">
        <w:br/>
        <w:t>Wszyscy ludzie będą braćmi</w:t>
      </w:r>
      <w:r w:rsidRPr="00F72010">
        <w:br/>
        <w:t xml:space="preserve">Tam gdzie twój przemówi głos. </w:t>
      </w:r>
    </w:p>
    <w:p w:rsidR="004E3F6B" w:rsidRPr="00F72010" w:rsidRDefault="004E3F6B" w:rsidP="004E3F6B">
      <w:pPr>
        <w:pStyle w:val="NormalnyWeb"/>
      </w:pPr>
      <w:r>
        <w:t>2</w:t>
      </w:r>
      <w:r w:rsidRPr="00F72010">
        <w:t>. Patrz, patrz: wielkie słońce światem</w:t>
      </w:r>
      <w:r w:rsidRPr="00F72010">
        <w:br/>
        <w:t>Biegnie sypią</w:t>
      </w:r>
      <w:r>
        <w:t>c złote skry,</w:t>
      </w:r>
      <w:r>
        <w:br/>
        <w:t>Jak zwycięzca i</w:t>
      </w:r>
      <w:r w:rsidRPr="00F72010">
        <w:t xml:space="preserve"> bohater -</w:t>
      </w:r>
      <w:r w:rsidRPr="00F72010">
        <w:br/>
        <w:t>Biegnij, bracie, tak i ty.</w:t>
      </w:r>
      <w:r w:rsidRPr="00F72010">
        <w:br/>
        <w:t>Radość tryska z piersi ziemi,</w:t>
      </w:r>
      <w:r w:rsidRPr="00F72010">
        <w:br/>
        <w:t>Radość pije cały świat.</w:t>
      </w:r>
      <w:r w:rsidRPr="00F72010">
        <w:br/>
        <w:t>Dziś wchodzimy, wstępujemy</w:t>
      </w:r>
      <w:r w:rsidRPr="00F72010">
        <w:br/>
        <w:t xml:space="preserve">Na Radości złoty ślad. </w:t>
      </w:r>
    </w:p>
    <w:p w:rsidR="00604D4D" w:rsidRDefault="004E3F6B" w:rsidP="004E3F6B">
      <w:pPr>
        <w:pStyle w:val="NormalnyWeb"/>
      </w:pPr>
      <w:r>
        <w:t>3</w:t>
      </w:r>
      <w:r w:rsidRPr="00F72010">
        <w:t>. Ona w sercu, w zbożu, w śpiewie,</w:t>
      </w:r>
      <w:r w:rsidRPr="00F72010">
        <w:br/>
        <w:t>Ona w splocie ludzkich rąk,</w:t>
      </w:r>
      <w:r w:rsidRPr="00F72010">
        <w:br/>
        <w:t>Z niej najlichszy robak cze</w:t>
      </w:r>
      <w:r>
        <w:t>rpie,</w:t>
      </w:r>
      <w:r>
        <w:br/>
        <w:t>Z niej - najwyższy nieba</w:t>
      </w:r>
      <w:r w:rsidRPr="00F72010">
        <w:t xml:space="preserve"> krąg.</w:t>
      </w:r>
      <w:r>
        <w:t xml:space="preserve">                                                      </w:t>
      </w:r>
      <w:r w:rsidRPr="00F72010">
        <w:t xml:space="preserve"> </w:t>
      </w:r>
      <w:r>
        <w:t xml:space="preserve">                                   </w:t>
      </w:r>
      <w:r w:rsidRPr="00F72010">
        <w:t>Wstańcie ludzie, wstańcie wszędzie,</w:t>
      </w:r>
      <w:r w:rsidRPr="00F72010">
        <w:br/>
        <w:t>Ja nowinę niosę wam:</w:t>
      </w:r>
      <w:r w:rsidRPr="00F72010">
        <w:br/>
        <w:t>Na gwiaździstym firmamencie</w:t>
      </w:r>
      <w:r w:rsidRPr="00F72010">
        <w:br/>
        <w:t>Miłość, miłość mieszka tam.</w:t>
      </w:r>
    </w:p>
    <w:p w:rsidR="004E3F6B" w:rsidRDefault="00604D4D" w:rsidP="004E3F6B">
      <w:pPr>
        <w:pStyle w:val="NormalnyWeb"/>
      </w:pPr>
      <w:r>
        <w:t xml:space="preserve">Poniżej zamieściłam link, możecie śpiewać i utrwalać sobie pieśń </w:t>
      </w:r>
      <w:r>
        <w:sym w:font="Wingdings" w:char="F04A"/>
      </w:r>
      <w:r w:rsidR="004E3F6B" w:rsidRPr="00F72010">
        <w:br/>
      </w:r>
    </w:p>
    <w:p w:rsidR="00207757" w:rsidRDefault="00604D4D">
      <w:pPr>
        <w:rPr>
          <w:color w:val="00B0F0"/>
        </w:rPr>
      </w:pPr>
      <w:hyperlink r:id="rId4" w:history="1">
        <w:r w:rsidRPr="00CA3826">
          <w:rPr>
            <w:rStyle w:val="Hipercze"/>
          </w:rPr>
          <w:t>https://www.youtube.com/watch?v=PuCznLq1QlA</w:t>
        </w:r>
      </w:hyperlink>
    </w:p>
    <w:p w:rsidR="00604D4D" w:rsidRPr="00604D4D" w:rsidRDefault="00604D4D">
      <w:pPr>
        <w:rPr>
          <w:b/>
          <w:color w:val="000000" w:themeColor="text1"/>
        </w:rPr>
      </w:pPr>
      <w:r w:rsidRPr="00604D4D">
        <w:rPr>
          <w:b/>
          <w:color w:val="000000" w:themeColor="text1"/>
        </w:rPr>
        <w:t>Pozdrawiam</w:t>
      </w:r>
    </w:p>
    <w:p w:rsidR="00604D4D" w:rsidRPr="00604D4D" w:rsidRDefault="00604D4D">
      <w:pPr>
        <w:rPr>
          <w:b/>
          <w:color w:val="000000" w:themeColor="text1"/>
        </w:rPr>
      </w:pPr>
      <w:r w:rsidRPr="00604D4D">
        <w:rPr>
          <w:b/>
          <w:color w:val="000000" w:themeColor="text1"/>
        </w:rPr>
        <w:t>Magda Bogacka</w:t>
      </w:r>
    </w:p>
    <w:sectPr w:rsidR="00604D4D" w:rsidRPr="00604D4D" w:rsidSect="00207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4B6A"/>
    <w:rsid w:val="00207757"/>
    <w:rsid w:val="003E4579"/>
    <w:rsid w:val="004E3F6B"/>
    <w:rsid w:val="00604D4D"/>
    <w:rsid w:val="00944B6A"/>
    <w:rsid w:val="00A21564"/>
    <w:rsid w:val="00A9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7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04D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uCznLq1Ql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6</cp:revision>
  <dcterms:created xsi:type="dcterms:W3CDTF">2020-03-24T08:42:00Z</dcterms:created>
  <dcterms:modified xsi:type="dcterms:W3CDTF">2020-03-24T09:07:00Z</dcterms:modified>
</cp:coreProperties>
</file>